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6479" w14:textId="11AB898A" w:rsidR="007069BE" w:rsidRPr="009377E5" w:rsidRDefault="007069BE" w:rsidP="007069B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377E5">
        <w:rPr>
          <w:rFonts w:ascii="Times New Roman" w:hAnsi="Times New Roman" w:cs="Times New Roman"/>
          <w:b/>
          <w:bCs/>
          <w:sz w:val="36"/>
          <w:szCs w:val="36"/>
        </w:rPr>
        <w:t>Protocolo de conductividad eléctrica</w:t>
      </w:r>
      <w:r w:rsidR="009377E5">
        <w:rPr>
          <w:rStyle w:val="Refdenotaalpie"/>
          <w:rFonts w:ascii="Times New Roman" w:hAnsi="Times New Roman" w:cs="Times New Roman"/>
          <w:b/>
          <w:bCs/>
          <w:sz w:val="36"/>
          <w:szCs w:val="36"/>
        </w:rPr>
        <w:footnoteReference w:id="1"/>
      </w:r>
    </w:p>
    <w:p w14:paraId="4462757C" w14:textId="77777777" w:rsidR="007069BE" w:rsidRPr="007069BE" w:rsidRDefault="007069BE" w:rsidP="007069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69BE">
        <w:rPr>
          <w:rFonts w:ascii="Times New Roman" w:hAnsi="Times New Roman" w:cs="Times New Roman"/>
          <w:b/>
          <w:bCs/>
          <w:sz w:val="28"/>
          <w:szCs w:val="28"/>
        </w:rPr>
        <w:t>Guía de campo</w:t>
      </w:r>
    </w:p>
    <w:p w14:paraId="1041F5E2" w14:textId="77777777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</w:p>
    <w:p w14:paraId="4D829ECA" w14:textId="77777777" w:rsidR="007069BE" w:rsidRPr="007069BE" w:rsidRDefault="007069BE" w:rsidP="007069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69BE">
        <w:rPr>
          <w:rFonts w:ascii="Times New Roman" w:hAnsi="Times New Roman" w:cs="Times New Roman"/>
          <w:b/>
          <w:bCs/>
          <w:sz w:val="24"/>
          <w:szCs w:val="24"/>
        </w:rPr>
        <w:t>Tarea</w:t>
      </w:r>
    </w:p>
    <w:p w14:paraId="2712945C" w14:textId="0150C998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edir</w:t>
      </w:r>
      <w:r w:rsidRPr="007069BE">
        <w:rPr>
          <w:rFonts w:ascii="Times New Roman" w:hAnsi="Times New Roman" w:cs="Times New Roman"/>
          <w:sz w:val="24"/>
          <w:szCs w:val="24"/>
        </w:rPr>
        <w:t xml:space="preserve"> la conductividad eléctrica de </w:t>
      </w:r>
      <w:r>
        <w:rPr>
          <w:rFonts w:ascii="Times New Roman" w:hAnsi="Times New Roman" w:cs="Times New Roman"/>
          <w:sz w:val="24"/>
          <w:szCs w:val="24"/>
        </w:rPr>
        <w:t>una</w:t>
      </w:r>
      <w:r w:rsidRPr="007069BE">
        <w:rPr>
          <w:rFonts w:ascii="Times New Roman" w:hAnsi="Times New Roman" w:cs="Times New Roman"/>
          <w:sz w:val="24"/>
          <w:szCs w:val="24"/>
        </w:rPr>
        <w:t xml:space="preserve"> muestra de agua.</w:t>
      </w:r>
    </w:p>
    <w:p w14:paraId="0ED25342" w14:textId="77777777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</w:p>
    <w:p w14:paraId="35D0C98B" w14:textId="0816481E" w:rsidR="007069BE" w:rsidRPr="007069BE" w:rsidRDefault="007069BE" w:rsidP="007069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69BE">
        <w:rPr>
          <w:rFonts w:ascii="Times New Roman" w:hAnsi="Times New Roman" w:cs="Times New Roman"/>
          <w:b/>
          <w:bCs/>
          <w:sz w:val="24"/>
          <w:szCs w:val="24"/>
        </w:rPr>
        <w:t>¿Qué se necesita?</w:t>
      </w:r>
    </w:p>
    <w:p w14:paraId="59D96D41" w14:textId="77777777" w:rsidR="007069BE" w:rsidRDefault="007069BE" w:rsidP="007069BE">
      <w:pPr>
        <w:rPr>
          <w:rFonts w:ascii="Times New Roman" w:hAnsi="Times New Roman" w:cs="Times New Roman"/>
          <w:sz w:val="24"/>
          <w:szCs w:val="24"/>
        </w:rPr>
        <w:sectPr w:rsidR="007069BE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5D0A6AD" w14:textId="3F1C2FA5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 xml:space="preserve">o Hoja de datos de investigación sobre hidrosfera </w:t>
      </w:r>
    </w:p>
    <w:p w14:paraId="5096F1C5" w14:textId="74BEAF80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 xml:space="preserve">o Conductímetro eléctrico </w:t>
      </w:r>
    </w:p>
    <w:p w14:paraId="49C5F1E0" w14:textId="77777777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 xml:space="preserve">o Termómetro </w:t>
      </w:r>
    </w:p>
    <w:p w14:paraId="49DCFA03" w14:textId="77777777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 xml:space="preserve">o Agua destilada en un frasco lavador </w:t>
      </w:r>
    </w:p>
    <w:p w14:paraId="3D70248D" w14:textId="77777777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>o Toalla de papel o tejido suave</w:t>
      </w:r>
    </w:p>
    <w:p w14:paraId="1236F870" w14:textId="77777777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>o Dos vasos de precipitados de 100 ml</w:t>
      </w:r>
    </w:p>
    <w:p w14:paraId="61E5918A" w14:textId="77777777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 xml:space="preserve">o Una botella de agua de plástico limpia de 600-700 ml con tapón (para el agua de muestra) </w:t>
      </w:r>
    </w:p>
    <w:p w14:paraId="3F0D4575" w14:textId="77777777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>o Guantes de látex</w:t>
      </w:r>
    </w:p>
    <w:p w14:paraId="054145F6" w14:textId="77777777" w:rsidR="007069BE" w:rsidRDefault="007069BE" w:rsidP="007069BE">
      <w:pPr>
        <w:rPr>
          <w:rFonts w:ascii="Times New Roman" w:hAnsi="Times New Roman" w:cs="Times New Roman"/>
          <w:sz w:val="24"/>
          <w:szCs w:val="24"/>
        </w:rPr>
        <w:sectPr w:rsidR="007069BE" w:rsidSect="007069B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B2E69AD" w14:textId="77777777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</w:p>
    <w:p w14:paraId="3E98F953" w14:textId="77777777" w:rsidR="007069BE" w:rsidRPr="007069BE" w:rsidRDefault="007069BE" w:rsidP="007069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69BE">
        <w:rPr>
          <w:rFonts w:ascii="Times New Roman" w:hAnsi="Times New Roman" w:cs="Times New Roman"/>
          <w:b/>
          <w:bCs/>
          <w:sz w:val="28"/>
          <w:szCs w:val="28"/>
        </w:rPr>
        <w:t>En el campo</w:t>
      </w:r>
    </w:p>
    <w:p w14:paraId="0DA1B926" w14:textId="2F4EB865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Completar</w:t>
      </w:r>
      <w:r w:rsidRPr="007069BE">
        <w:rPr>
          <w:rFonts w:ascii="Times New Roman" w:hAnsi="Times New Roman" w:cs="Times New Roman"/>
          <w:sz w:val="24"/>
          <w:szCs w:val="24"/>
        </w:rPr>
        <w:t xml:space="preserve"> la parte superior de la hoja de datos de investigación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7069BE">
        <w:rPr>
          <w:rFonts w:ascii="Times New Roman" w:hAnsi="Times New Roman" w:cs="Times New Roman"/>
          <w:sz w:val="24"/>
          <w:szCs w:val="24"/>
        </w:rPr>
        <w:t xml:space="preserve"> hidrosfera.</w:t>
      </w:r>
    </w:p>
    <w:p w14:paraId="1048B209" w14:textId="312F49E2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>2. Po</w:t>
      </w:r>
      <w:r>
        <w:rPr>
          <w:rFonts w:ascii="Times New Roman" w:hAnsi="Times New Roman" w:cs="Times New Roman"/>
          <w:sz w:val="24"/>
          <w:szCs w:val="24"/>
        </w:rPr>
        <w:t>rtar</w:t>
      </w:r>
      <w:r w:rsidRPr="007069BE">
        <w:rPr>
          <w:rFonts w:ascii="Times New Roman" w:hAnsi="Times New Roman" w:cs="Times New Roman"/>
          <w:sz w:val="24"/>
          <w:szCs w:val="24"/>
        </w:rPr>
        <w:t xml:space="preserve"> los guantes de látex.</w:t>
      </w:r>
    </w:p>
    <w:p w14:paraId="4FE2C4D5" w14:textId="5CA4853E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>3. Anota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069BE">
        <w:rPr>
          <w:rFonts w:ascii="Times New Roman" w:hAnsi="Times New Roman" w:cs="Times New Roman"/>
          <w:sz w:val="24"/>
          <w:szCs w:val="24"/>
        </w:rPr>
        <w:t xml:space="preserve"> la temperatura del agua a analizar. Si el agua está entre 20˚ - 30˚ C, ve al paso 5.</w:t>
      </w:r>
    </w:p>
    <w:p w14:paraId="03D7EB74" w14:textId="0F7D4F4C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 xml:space="preserve">4. Si el agua está por debajo de 20˚ C o por encima de 30˚ C, llene una botella de muestra limpia (600-700 </w:t>
      </w:r>
      <w:proofErr w:type="spellStart"/>
      <w:r w:rsidRPr="007069B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7069BE">
        <w:rPr>
          <w:rFonts w:ascii="Times New Roman" w:hAnsi="Times New Roman" w:cs="Times New Roman"/>
          <w:sz w:val="24"/>
          <w:szCs w:val="24"/>
        </w:rPr>
        <w:t>) con el agua a analizar. 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069BE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069BE">
        <w:rPr>
          <w:rFonts w:ascii="Times New Roman" w:hAnsi="Times New Roman" w:cs="Times New Roman"/>
          <w:sz w:val="24"/>
          <w:szCs w:val="24"/>
        </w:rPr>
        <w:t>la y ll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69BE"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069BE">
        <w:rPr>
          <w:rFonts w:ascii="Times New Roman" w:hAnsi="Times New Roman" w:cs="Times New Roman"/>
          <w:sz w:val="24"/>
          <w:szCs w:val="24"/>
        </w:rPr>
        <w:t xml:space="preserve">la al </w:t>
      </w:r>
      <w:r>
        <w:rPr>
          <w:rFonts w:ascii="Times New Roman" w:hAnsi="Times New Roman" w:cs="Times New Roman"/>
          <w:sz w:val="24"/>
          <w:szCs w:val="24"/>
        </w:rPr>
        <w:t>laboratorio</w:t>
      </w:r>
      <w:r w:rsidRPr="007069BE">
        <w:rPr>
          <w:rFonts w:ascii="Times New Roman" w:hAnsi="Times New Roman" w:cs="Times New Roman"/>
          <w:sz w:val="24"/>
          <w:szCs w:val="24"/>
        </w:rPr>
        <w:t>. Dej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069BE">
        <w:rPr>
          <w:rFonts w:ascii="Times New Roman" w:hAnsi="Times New Roman" w:cs="Times New Roman"/>
          <w:sz w:val="24"/>
          <w:szCs w:val="24"/>
        </w:rPr>
        <w:t xml:space="preserve"> que el agua alcance los 20˚ - 30˚ C, registre la temperatura y continúe con el paso 5.</w:t>
      </w:r>
    </w:p>
    <w:p w14:paraId="0D708302" w14:textId="77777777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 xml:space="preserve">5. Enjuague dos vasos de precipitados de 100 </w:t>
      </w:r>
      <w:proofErr w:type="spellStart"/>
      <w:r w:rsidRPr="007069B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7069BE">
        <w:rPr>
          <w:rFonts w:ascii="Times New Roman" w:hAnsi="Times New Roman" w:cs="Times New Roman"/>
          <w:sz w:val="24"/>
          <w:szCs w:val="24"/>
        </w:rPr>
        <w:t xml:space="preserve"> dos veces con agua de muestra.</w:t>
      </w:r>
    </w:p>
    <w:p w14:paraId="305E8A3E" w14:textId="77777777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 xml:space="preserve">6. Vierta unos 50 </w:t>
      </w:r>
      <w:proofErr w:type="spellStart"/>
      <w:r w:rsidRPr="007069B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7069BE">
        <w:rPr>
          <w:rFonts w:ascii="Times New Roman" w:hAnsi="Times New Roman" w:cs="Times New Roman"/>
          <w:sz w:val="24"/>
          <w:szCs w:val="24"/>
        </w:rPr>
        <w:t xml:space="preserve"> del agua que se va a analizar en dos vasos de precipitados de 100 </w:t>
      </w:r>
      <w:proofErr w:type="spellStart"/>
      <w:r w:rsidRPr="007069BE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7069BE">
        <w:rPr>
          <w:rFonts w:ascii="Times New Roman" w:hAnsi="Times New Roman" w:cs="Times New Roman"/>
          <w:sz w:val="24"/>
          <w:szCs w:val="24"/>
        </w:rPr>
        <w:t>.</w:t>
      </w:r>
    </w:p>
    <w:p w14:paraId="35EA2DF0" w14:textId="0D40FBEC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>7. Retire la tapa del extremo de la sonda del medidor. Pulse el botón de encendido/apagado para encenderlo.</w:t>
      </w:r>
    </w:p>
    <w:p w14:paraId="73F1199D" w14:textId="1AE48D11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>8. Enjuague la sonda con agua destilada. Séquela con un paño. No frote ni acaricie el electrodo mientras se seca.</w:t>
      </w:r>
    </w:p>
    <w:p w14:paraId="03709C8B" w14:textId="59545627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lastRenderedPageBreak/>
        <w:t xml:space="preserve">9. Introducir la sonda en la muestra de agua del primer vaso. Agitar suavemente durante unos segundos. No </w:t>
      </w:r>
      <w:r>
        <w:rPr>
          <w:rFonts w:ascii="Times New Roman" w:hAnsi="Times New Roman" w:cs="Times New Roman"/>
          <w:sz w:val="24"/>
          <w:szCs w:val="24"/>
        </w:rPr>
        <w:t>dejar</w:t>
      </w:r>
      <w:r w:rsidRPr="007069BE">
        <w:rPr>
          <w:rFonts w:ascii="Times New Roman" w:hAnsi="Times New Roman" w:cs="Times New Roman"/>
          <w:sz w:val="24"/>
          <w:szCs w:val="24"/>
        </w:rPr>
        <w:t xml:space="preserve"> que el medidor descanse en el fondo del vaso de precipitados ni que toque las paredes.</w:t>
      </w:r>
    </w:p>
    <w:p w14:paraId="2837C934" w14:textId="54AE811E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>10. Saque la sonda del primer vaso. Agítelo suavemente para eliminar el exceso de agua y, a continuación, póngala en el segundo vaso de precipitados sin enjuagarla con agua destilada.</w:t>
      </w:r>
    </w:p>
    <w:p w14:paraId="7F2E9B7D" w14:textId="0F48AB69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>11. Deja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069BE">
        <w:rPr>
          <w:rFonts w:ascii="Times New Roman" w:hAnsi="Times New Roman" w:cs="Times New Roman"/>
          <w:sz w:val="24"/>
          <w:szCs w:val="24"/>
        </w:rPr>
        <w:t xml:space="preserve"> la sonda sumergida durante al menos un minuto. Cuando los números dejen de </w:t>
      </w:r>
    </w:p>
    <w:p w14:paraId="1609487A" w14:textId="353AFD01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>de cambiar, anota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069BE">
        <w:rPr>
          <w:rFonts w:ascii="Times New Roman" w:hAnsi="Times New Roman" w:cs="Times New Roman"/>
          <w:sz w:val="24"/>
          <w:szCs w:val="24"/>
        </w:rPr>
        <w:t xml:space="preserve"> el valor en la Hoja de Datos de la Investigación de la Hidrosfera por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7069BE">
        <w:rPr>
          <w:rFonts w:ascii="Times New Roman" w:hAnsi="Times New Roman" w:cs="Times New Roman"/>
          <w:sz w:val="24"/>
          <w:szCs w:val="24"/>
        </w:rPr>
        <w:t>Observador 1.</w:t>
      </w:r>
    </w:p>
    <w:p w14:paraId="7C68C2F9" w14:textId="3C5AEEB9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>12. 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69B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7069BE">
        <w:rPr>
          <w:rFonts w:ascii="Times New Roman" w:hAnsi="Times New Roman" w:cs="Times New Roman"/>
          <w:sz w:val="24"/>
          <w:szCs w:val="24"/>
        </w:rPr>
        <w:t xml:space="preserve"> a otros dos estudiantes que repitan la medición utilizando vasos de precipitados de agua </w:t>
      </w:r>
      <w:r>
        <w:rPr>
          <w:rFonts w:ascii="Times New Roman" w:hAnsi="Times New Roman" w:cs="Times New Roman"/>
          <w:sz w:val="24"/>
          <w:szCs w:val="24"/>
        </w:rPr>
        <w:t>dulce</w:t>
      </w:r>
      <w:r w:rsidRPr="007069BE">
        <w:rPr>
          <w:rFonts w:ascii="Times New Roman" w:hAnsi="Times New Roman" w:cs="Times New Roman"/>
          <w:sz w:val="24"/>
          <w:szCs w:val="24"/>
        </w:rPr>
        <w:t xml:space="preserve"> cada vez. No es necesario calibrar el medidor para cada estudiante. Registre estas mediciones como observadores 2 y 3.</w:t>
      </w:r>
    </w:p>
    <w:p w14:paraId="5A0CCE1B" w14:textId="425AD691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>13. Calcul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7069BE">
        <w:rPr>
          <w:rFonts w:ascii="Times New Roman" w:hAnsi="Times New Roman" w:cs="Times New Roman"/>
          <w:sz w:val="24"/>
          <w:szCs w:val="24"/>
        </w:rPr>
        <w:t xml:space="preserve">la media de las tres observaciones. </w:t>
      </w:r>
    </w:p>
    <w:p w14:paraId="0022C4DA" w14:textId="2F504EA5" w:rsidR="007069BE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>14. Cada observación debe estar dentro de los 40 µS/cm de la media. Si uno o más de los valores no está dentro de 40 µS/cm, vierta una nueva muestra, repita las mediciones y calcule una nueva media. Si todas las observaciones siguen sin estar dentro de 40,0 de la media, comenta los posibles problemas con tu profesor.</w:t>
      </w:r>
    </w:p>
    <w:p w14:paraId="5EF60A12" w14:textId="7C94F838" w:rsidR="0006443B" w:rsidRPr="007069BE" w:rsidRDefault="007069BE" w:rsidP="007069BE">
      <w:pPr>
        <w:rPr>
          <w:rFonts w:ascii="Times New Roman" w:hAnsi="Times New Roman" w:cs="Times New Roman"/>
          <w:sz w:val="24"/>
          <w:szCs w:val="24"/>
        </w:rPr>
      </w:pPr>
      <w:r w:rsidRPr="007069BE">
        <w:rPr>
          <w:rFonts w:ascii="Times New Roman" w:hAnsi="Times New Roman" w:cs="Times New Roman"/>
          <w:sz w:val="24"/>
          <w:szCs w:val="24"/>
        </w:rPr>
        <w:t>15. Enjuague la sonda con agua destilada, séquela y coloque la tapa en el medidor.</w:t>
      </w:r>
      <w:r>
        <w:rPr>
          <w:rFonts w:ascii="Times New Roman" w:hAnsi="Times New Roman" w:cs="Times New Roman"/>
          <w:sz w:val="24"/>
          <w:szCs w:val="24"/>
        </w:rPr>
        <w:t xml:space="preserve"> Enjuague </w:t>
      </w:r>
      <w:r w:rsidRPr="007069BE">
        <w:rPr>
          <w:rFonts w:ascii="Times New Roman" w:hAnsi="Times New Roman" w:cs="Times New Roman"/>
          <w:sz w:val="24"/>
          <w:szCs w:val="24"/>
        </w:rPr>
        <w:t>y se</w:t>
      </w:r>
      <w:r>
        <w:rPr>
          <w:rFonts w:ascii="Times New Roman" w:hAnsi="Times New Roman" w:cs="Times New Roman"/>
          <w:sz w:val="24"/>
          <w:szCs w:val="24"/>
        </w:rPr>
        <w:t>que</w:t>
      </w:r>
      <w:r w:rsidRPr="007069BE">
        <w:rPr>
          <w:rFonts w:ascii="Times New Roman" w:hAnsi="Times New Roman" w:cs="Times New Roman"/>
          <w:sz w:val="24"/>
          <w:szCs w:val="24"/>
        </w:rPr>
        <w:t xml:space="preserve"> los vasos de precipitados y la botella de muestras.</w:t>
      </w:r>
    </w:p>
    <w:sectPr w:rsidR="0006443B" w:rsidRPr="007069BE" w:rsidSect="007069BE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4BA96" w14:textId="77777777" w:rsidR="00FA1034" w:rsidRDefault="00FA1034" w:rsidP="009377E5">
      <w:pPr>
        <w:spacing w:after="0" w:line="240" w:lineRule="auto"/>
      </w:pPr>
      <w:r>
        <w:separator/>
      </w:r>
    </w:p>
  </w:endnote>
  <w:endnote w:type="continuationSeparator" w:id="0">
    <w:p w14:paraId="402BB1A6" w14:textId="77777777" w:rsidR="00FA1034" w:rsidRDefault="00FA1034" w:rsidP="0093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E8F1" w14:textId="77777777" w:rsidR="00FA1034" w:rsidRDefault="00FA1034" w:rsidP="009377E5">
      <w:pPr>
        <w:spacing w:after="0" w:line="240" w:lineRule="auto"/>
      </w:pPr>
      <w:r>
        <w:separator/>
      </w:r>
    </w:p>
  </w:footnote>
  <w:footnote w:type="continuationSeparator" w:id="0">
    <w:p w14:paraId="0EEA6FB6" w14:textId="77777777" w:rsidR="00FA1034" w:rsidRDefault="00FA1034" w:rsidP="009377E5">
      <w:pPr>
        <w:spacing w:after="0" w:line="240" w:lineRule="auto"/>
      </w:pPr>
      <w:r>
        <w:continuationSeparator/>
      </w:r>
    </w:p>
  </w:footnote>
  <w:footnote w:id="1">
    <w:p w14:paraId="4929839D" w14:textId="77777777" w:rsidR="009377E5" w:rsidRPr="00847B70" w:rsidRDefault="009377E5" w:rsidP="009377E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rStyle w:val="Refdenotaalpie"/>
        </w:rPr>
        <w:footnoteRef/>
      </w:r>
      <w:r>
        <w:t xml:space="preserve"> Traducción libre. Versión Ingles </w:t>
      </w:r>
      <w:r>
        <w:rPr>
          <w:lang w:val="es-ES"/>
        </w:rPr>
        <w:t xml:space="preserve">Recuperado en </w:t>
      </w:r>
      <w:hyperlink r:id="rId1" w:history="1">
        <w:r w:rsidRPr="00B77CDE">
          <w:rPr>
            <w:rStyle w:val="Hipervnculo"/>
            <w:lang w:val="es-ES"/>
          </w:rPr>
          <w:t>https://www.globe.gov/</w:t>
        </w:r>
      </w:hyperlink>
      <w:r>
        <w:rPr>
          <w:lang w:val="es-ES"/>
        </w:rPr>
        <w:t xml:space="preserve"> el 16/9/2023</w:t>
      </w:r>
    </w:p>
    <w:p w14:paraId="7CC840D4" w14:textId="58AB0B34" w:rsidR="009377E5" w:rsidRPr="009377E5" w:rsidRDefault="009377E5">
      <w:pPr>
        <w:pStyle w:val="Textonotapie"/>
        <w:rPr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BE"/>
    <w:rsid w:val="0006443B"/>
    <w:rsid w:val="007069BE"/>
    <w:rsid w:val="009377E5"/>
    <w:rsid w:val="00FA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8503"/>
  <w15:chartTrackingRefBased/>
  <w15:docId w15:val="{77CDA20E-4A6C-4E49-9A3A-1AA9CA43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377E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77E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377E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377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lobe.gov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Felipe  Restrepo</dc:creator>
  <cp:keywords/>
  <dc:description/>
  <cp:lastModifiedBy>Juan Felipe  Restrepo</cp:lastModifiedBy>
  <cp:revision>2</cp:revision>
  <dcterms:created xsi:type="dcterms:W3CDTF">2023-09-16T22:09:00Z</dcterms:created>
  <dcterms:modified xsi:type="dcterms:W3CDTF">2023-09-16T22:48:00Z</dcterms:modified>
</cp:coreProperties>
</file>